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73F3E" w14:textId="77777777" w:rsidR="00FD47B1" w:rsidRDefault="00FD47B1" w:rsidP="00753BD4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7881E604" w14:textId="77777777" w:rsidR="00B24FAC" w:rsidRPr="00076811" w:rsidRDefault="00C82F27" w:rsidP="00B17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76811">
        <w:rPr>
          <w:rFonts w:ascii="Times New Roman" w:hAnsi="Times New Roman" w:cs="Times New Roman"/>
          <w:b/>
          <w:sz w:val="28"/>
          <w:szCs w:val="28"/>
          <w:lang w:val="bg-BG"/>
        </w:rPr>
        <w:t>УВЕДОМЛЕНИЕ</w:t>
      </w:r>
    </w:p>
    <w:p w14:paraId="2A622602" w14:textId="27A8A63C" w:rsidR="00076811" w:rsidRDefault="00076811" w:rsidP="00B1747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F7F6B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BF2712">
        <w:rPr>
          <w:rFonts w:ascii="Times New Roman" w:hAnsi="Times New Roman"/>
          <w:b/>
          <w:sz w:val="24"/>
          <w:szCs w:val="24"/>
          <w:lang w:val="bg-BG"/>
        </w:rPr>
        <w:t>гражданите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на</w:t>
      </w:r>
      <w:r w:rsidRPr="00213E6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C1BA2">
        <w:rPr>
          <w:rFonts w:ascii="Times New Roman" w:hAnsi="Times New Roman"/>
          <w:b/>
          <w:sz w:val="24"/>
          <w:szCs w:val="24"/>
          <w:lang w:val="bg-BG"/>
        </w:rPr>
        <w:t>Столична община</w:t>
      </w:r>
      <w:r w:rsidRPr="000F7F6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55601">
        <w:rPr>
          <w:rFonts w:ascii="Times New Roman" w:hAnsi="Times New Roman"/>
          <w:b/>
          <w:sz w:val="24"/>
          <w:szCs w:val="24"/>
          <w:lang w:val="bg-BG"/>
        </w:rPr>
        <w:t>– Район „Надежда“</w:t>
      </w:r>
      <w:r w:rsidR="00ED7380">
        <w:rPr>
          <w:rFonts w:ascii="Times New Roman" w:hAnsi="Times New Roman"/>
          <w:b/>
          <w:sz w:val="24"/>
          <w:szCs w:val="24"/>
          <w:lang w:val="bg-BG"/>
        </w:rPr>
        <w:t xml:space="preserve">, заявили закупуване на дървесина </w:t>
      </w:r>
      <w:r w:rsidR="001D7B42" w:rsidRPr="000F7F6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B1E1A">
        <w:rPr>
          <w:rFonts w:ascii="Times New Roman" w:hAnsi="Times New Roman"/>
          <w:b/>
          <w:sz w:val="24"/>
          <w:szCs w:val="24"/>
          <w:lang w:val="bg-BG"/>
        </w:rPr>
        <w:t xml:space="preserve">по смисъла </w:t>
      </w:r>
      <w:r w:rsidR="005D3EA5">
        <w:rPr>
          <w:rFonts w:ascii="Times New Roman" w:hAnsi="Times New Roman"/>
          <w:b/>
          <w:sz w:val="24"/>
          <w:szCs w:val="24"/>
          <w:lang w:val="bg-BG"/>
        </w:rPr>
        <w:t>Закона за горите</w:t>
      </w:r>
      <w:r w:rsidR="009F5C90">
        <w:rPr>
          <w:rFonts w:ascii="Times New Roman" w:hAnsi="Times New Roman"/>
          <w:b/>
          <w:sz w:val="24"/>
          <w:szCs w:val="24"/>
          <w:lang w:val="bg-BG"/>
        </w:rPr>
        <w:t>, за обработване на техните лич</w:t>
      </w:r>
      <w:r w:rsidR="005B2D68">
        <w:rPr>
          <w:rFonts w:ascii="Times New Roman" w:hAnsi="Times New Roman"/>
          <w:b/>
          <w:sz w:val="24"/>
          <w:szCs w:val="24"/>
          <w:lang w:val="bg-BG"/>
        </w:rPr>
        <w:t>ни</w:t>
      </w:r>
      <w:r w:rsidR="009F5C90">
        <w:rPr>
          <w:rFonts w:ascii="Times New Roman" w:hAnsi="Times New Roman"/>
          <w:b/>
          <w:sz w:val="24"/>
          <w:szCs w:val="24"/>
          <w:lang w:val="bg-BG"/>
        </w:rPr>
        <w:t xml:space="preserve"> данни в каче</w:t>
      </w:r>
      <w:r w:rsidR="005B2D68">
        <w:rPr>
          <w:rFonts w:ascii="Times New Roman" w:hAnsi="Times New Roman"/>
          <w:b/>
          <w:sz w:val="24"/>
          <w:szCs w:val="24"/>
          <w:lang w:val="bg-BG"/>
        </w:rPr>
        <w:t>ството им на субекти на данни</w:t>
      </w:r>
    </w:p>
    <w:p w14:paraId="2B1CE7C2" w14:textId="2949D4D2" w:rsidR="00DC733C" w:rsidRPr="00DC733C" w:rsidRDefault="00DC733C" w:rsidP="00B1747C">
      <w:pPr>
        <w:spacing w:line="240" w:lineRule="auto"/>
        <w:jc w:val="center"/>
        <w:rPr>
          <w:bCs/>
          <w:lang w:val="bg-BG"/>
        </w:rPr>
      </w:pPr>
      <w:r w:rsidRPr="00DC733C">
        <w:rPr>
          <w:rFonts w:ascii="Times New Roman" w:hAnsi="Times New Roman"/>
          <w:bCs/>
          <w:sz w:val="24"/>
          <w:szCs w:val="24"/>
          <w:lang w:val="bg-BG"/>
        </w:rPr>
        <w:t xml:space="preserve">Основание: Общ Регламент относно защитата на данните (ЕС) 2016/679, чл. 12 и чл. 13 </w:t>
      </w:r>
    </w:p>
    <w:p w14:paraId="251E1552" w14:textId="77777777" w:rsidR="00DC733C" w:rsidRDefault="00DC733C" w:rsidP="00B1747C">
      <w:pPr>
        <w:spacing w:after="0" w:line="240" w:lineRule="auto"/>
        <w:ind w:firstLine="1134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D6657DE" w14:textId="10764ABE" w:rsidR="005D3EA5" w:rsidRDefault="00EC1BA2" w:rsidP="00B174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Столична община</w:t>
      </w:r>
      <w:r w:rsidR="00755601">
        <w:rPr>
          <w:rFonts w:ascii="Times New Roman" w:hAnsi="Times New Roman"/>
          <w:b/>
          <w:sz w:val="24"/>
          <w:szCs w:val="24"/>
          <w:lang w:val="bg-BG"/>
        </w:rPr>
        <w:t xml:space="preserve"> -</w:t>
      </w:r>
      <w:r w:rsidRPr="000F7F6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55601">
        <w:rPr>
          <w:rFonts w:ascii="Times New Roman" w:hAnsi="Times New Roman"/>
          <w:b/>
          <w:sz w:val="24"/>
          <w:szCs w:val="24"/>
          <w:lang w:val="bg-BG"/>
        </w:rPr>
        <w:t>Район „Надежда“</w:t>
      </w:r>
      <w:r w:rsidR="00337FA6" w:rsidRPr="00337FA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D7B42" w:rsidRPr="00337FA6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B821BD">
        <w:rPr>
          <w:rFonts w:ascii="Times New Roman" w:hAnsi="Times New Roman" w:cs="Times New Roman"/>
          <w:sz w:val="24"/>
          <w:szCs w:val="24"/>
          <w:lang w:val="bg-BG"/>
        </w:rPr>
        <w:t>Администратор</w:t>
      </w:r>
      <w:r w:rsidR="001D7B42" w:rsidRPr="00337FA6">
        <w:rPr>
          <w:rFonts w:ascii="Times New Roman" w:hAnsi="Times New Roman" w:cs="Times New Roman"/>
          <w:sz w:val="24"/>
          <w:szCs w:val="24"/>
          <w:lang w:val="bg-BG"/>
        </w:rPr>
        <w:t xml:space="preserve"> на лични данни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смисъла на Общия Регламент относно защитата на данните (ЕС) 2016/679</w:t>
      </w:r>
      <w:r w:rsidR="00337FA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Район</w:t>
      </w:r>
      <w:r w:rsidR="005D3EA5">
        <w:rPr>
          <w:rFonts w:ascii="Times New Roman" w:hAnsi="Times New Roman" w:cs="Times New Roman"/>
          <w:sz w:val="24"/>
          <w:szCs w:val="24"/>
          <w:lang w:val="bg-BG"/>
        </w:rPr>
        <w:t xml:space="preserve"> „Надежда“</w:t>
      </w:r>
      <w:r w:rsidR="001D7B42">
        <w:rPr>
          <w:rFonts w:ascii="Times New Roman" w:hAnsi="Times New Roman" w:cs="Times New Roman"/>
          <w:b/>
          <w:color w:val="FF0000"/>
          <w:sz w:val="24"/>
          <w:szCs w:val="24"/>
          <w:lang w:val="bg-BG"/>
        </w:rPr>
        <w:t xml:space="preserve"> </w:t>
      </w:r>
      <w:r w:rsidR="001D7B42">
        <w:rPr>
          <w:rFonts w:ascii="Times New Roman" w:hAnsi="Times New Roman" w:cs="Times New Roman"/>
          <w:sz w:val="24"/>
          <w:szCs w:val="24"/>
          <w:lang w:val="bg-BG"/>
        </w:rPr>
        <w:t>отчита значението</w:t>
      </w:r>
      <w:r w:rsidR="00C82F27" w:rsidRPr="00753BD4">
        <w:rPr>
          <w:rFonts w:ascii="Times New Roman" w:hAnsi="Times New Roman" w:cs="Times New Roman"/>
          <w:sz w:val="24"/>
          <w:szCs w:val="24"/>
          <w:lang w:val="bg-BG"/>
        </w:rPr>
        <w:t xml:space="preserve"> на конфиденциалността</w:t>
      </w:r>
      <w:r w:rsidR="00B24FAC" w:rsidRPr="00753BD4">
        <w:rPr>
          <w:rFonts w:ascii="Times New Roman" w:hAnsi="Times New Roman" w:cs="Times New Roman"/>
          <w:sz w:val="24"/>
          <w:szCs w:val="24"/>
          <w:lang w:val="bg-BG"/>
        </w:rPr>
        <w:t xml:space="preserve"> и защитата на личните Ви данни</w:t>
      </w:r>
      <w:r w:rsidR="00C82F27" w:rsidRPr="00753BD4">
        <w:rPr>
          <w:rFonts w:ascii="Times New Roman" w:hAnsi="Times New Roman" w:cs="Times New Roman"/>
          <w:sz w:val="24"/>
          <w:szCs w:val="24"/>
          <w:lang w:val="bg-BG"/>
        </w:rPr>
        <w:t xml:space="preserve"> и се ангажира да </w:t>
      </w:r>
      <w:r w:rsidR="00337FA6">
        <w:rPr>
          <w:rFonts w:ascii="Times New Roman" w:hAnsi="Times New Roman" w:cs="Times New Roman"/>
          <w:sz w:val="24"/>
          <w:szCs w:val="24"/>
          <w:lang w:val="bg-BG"/>
        </w:rPr>
        <w:t xml:space="preserve">ги обработва </w:t>
      </w:r>
      <w:r w:rsidR="00C82F27" w:rsidRPr="00753BD4">
        <w:rPr>
          <w:rFonts w:ascii="Times New Roman" w:hAnsi="Times New Roman" w:cs="Times New Roman"/>
          <w:sz w:val="24"/>
          <w:szCs w:val="24"/>
          <w:lang w:val="bg-BG"/>
        </w:rPr>
        <w:t>при спазване на приложимите законови изисквания и установените стандарти и принципи.</w:t>
      </w:r>
    </w:p>
    <w:p w14:paraId="54FB4FAB" w14:textId="6FFCE81E" w:rsidR="00CB1A7B" w:rsidRDefault="00CB1A7B" w:rsidP="004210F7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44737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="00E43E29" w:rsidRPr="00B4473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 качеството си </w:t>
      </w:r>
      <w:r w:rsidR="00315E4D" w:rsidRPr="00B44737">
        <w:rPr>
          <w:rFonts w:ascii="Times New Roman" w:hAnsi="Times New Roman" w:cs="Times New Roman"/>
          <w:b/>
          <w:sz w:val="24"/>
          <w:szCs w:val="24"/>
          <w:lang w:val="bg-BG"/>
        </w:rPr>
        <w:t>на орган на местното самоуправление</w:t>
      </w:r>
      <w:r w:rsidR="00BF0E73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="004E36F3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="00BF0E73">
        <w:rPr>
          <w:rFonts w:ascii="Times New Roman" w:hAnsi="Times New Roman" w:cs="Times New Roman"/>
          <w:b/>
          <w:sz w:val="24"/>
          <w:szCs w:val="24"/>
          <w:lang w:val="bg-BG"/>
        </w:rPr>
        <w:t>дминистратор на лични данни</w:t>
      </w:r>
      <w:r w:rsidR="00337FA6" w:rsidRPr="00BC64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</w:t>
      </w:r>
      <w:r w:rsidR="000026E2">
        <w:rPr>
          <w:rFonts w:ascii="Times New Roman" w:hAnsi="Times New Roman" w:cs="Times New Roman"/>
          <w:bCs/>
          <w:sz w:val="24"/>
          <w:szCs w:val="24"/>
          <w:lang w:val="bg-BG"/>
        </w:rPr>
        <w:t>в процеса на</w:t>
      </w:r>
      <w:r w:rsidR="00951BE3" w:rsidRPr="00BC64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прилагането на разпоредбите на Закона за горите </w:t>
      </w:r>
      <w:r w:rsidR="00337FA6" w:rsidRPr="00BC64F2">
        <w:rPr>
          <w:rFonts w:ascii="Times New Roman" w:hAnsi="Times New Roman" w:cs="Times New Roman"/>
          <w:bCs/>
          <w:sz w:val="24"/>
          <w:szCs w:val="24"/>
          <w:lang w:val="bg-BG"/>
        </w:rPr>
        <w:t>ние обработваме</w:t>
      </w:r>
      <w:r w:rsidR="00E43E29" w:rsidRPr="00BC64F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Ваши лични данни, както следва:</w:t>
      </w:r>
      <w:r w:rsidR="004210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210F7" w:rsidRPr="004210F7">
        <w:rPr>
          <w:rFonts w:ascii="Times New Roman" w:hAnsi="Times New Roman" w:cs="Times New Roman"/>
          <w:bCs/>
          <w:sz w:val="24"/>
          <w:szCs w:val="24"/>
          <w:lang w:val="bg-BG"/>
        </w:rPr>
        <w:t>три имена</w:t>
      </w:r>
      <w:r w:rsidR="004210F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ЕГН, постоянен и настоящ адрес, </w:t>
      </w:r>
      <w:r w:rsidR="00C73B3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подпис, </w:t>
      </w:r>
      <w:r w:rsidR="00E25B5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количества заявена дървесина и (по Ваше желание) данни за контакт – телефон и </w:t>
      </w:r>
      <w:r w:rsidR="001557BE">
        <w:rPr>
          <w:rFonts w:ascii="Times New Roman" w:hAnsi="Times New Roman" w:cs="Times New Roman"/>
          <w:bCs/>
          <w:sz w:val="24"/>
          <w:szCs w:val="24"/>
          <w:lang w:val="bg-BG"/>
        </w:rPr>
        <w:t>e-</w:t>
      </w:r>
      <w:proofErr w:type="spellStart"/>
      <w:r w:rsidR="001557BE">
        <w:rPr>
          <w:rFonts w:ascii="Times New Roman" w:hAnsi="Times New Roman" w:cs="Times New Roman"/>
          <w:bCs/>
          <w:sz w:val="24"/>
          <w:szCs w:val="24"/>
          <w:lang w:val="bg-BG"/>
        </w:rPr>
        <w:t>mail</w:t>
      </w:r>
      <w:proofErr w:type="spellEnd"/>
      <w:r w:rsidR="001557BE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7C491902" w14:textId="2396FF5C" w:rsidR="000026E2" w:rsidRDefault="000026E2" w:rsidP="004210F7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026E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Събираме </w:t>
      </w:r>
      <w:r w:rsidR="00C73B3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посочените лични данни чрез Заявлението, с което Вие следва да се запознаете и да подпишете при кандидатстването </w:t>
      </w:r>
      <w:r w:rsidR="00D324E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Ви за </w:t>
      </w:r>
      <w:r w:rsidR="000D422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ползване на дървесина от </w:t>
      </w:r>
      <w:r w:rsidR="00C700F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горските територии </w:t>
      </w:r>
      <w:r w:rsidR="000D4222">
        <w:rPr>
          <w:rFonts w:ascii="Times New Roman" w:hAnsi="Times New Roman" w:cs="Times New Roman"/>
          <w:bCs/>
          <w:sz w:val="24"/>
          <w:szCs w:val="24"/>
          <w:lang w:val="bg-BG"/>
        </w:rPr>
        <w:t>общинск</w:t>
      </w:r>
      <w:r w:rsidR="00C700FA">
        <w:rPr>
          <w:rFonts w:ascii="Times New Roman" w:hAnsi="Times New Roman" w:cs="Times New Roman"/>
          <w:bCs/>
          <w:sz w:val="24"/>
          <w:szCs w:val="24"/>
          <w:lang w:val="bg-BG"/>
        </w:rPr>
        <w:t>а и държавна собственост</w:t>
      </w:r>
      <w:r w:rsidR="000D4222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14:paraId="117D0FE8" w14:textId="3C0F531D" w:rsidR="0028615F" w:rsidRPr="000026E2" w:rsidRDefault="0028615F" w:rsidP="004210F7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изпълнение на Закона за горите, чл. 111, ал. 8, ние ще публикуваме </w:t>
      </w:r>
      <w:r w:rsidR="00DC76B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 интернет страницата на Район „Надежда“ някои от </w:t>
      </w:r>
      <w:r w:rsidR="002448F9">
        <w:rPr>
          <w:rFonts w:ascii="Times New Roman" w:hAnsi="Times New Roman" w:cs="Times New Roman"/>
          <w:bCs/>
          <w:sz w:val="24"/>
          <w:szCs w:val="24"/>
          <w:lang w:val="bg-BG"/>
        </w:rPr>
        <w:t>тези лични данни: собствено и фамилно име, населено място</w:t>
      </w:r>
      <w:r w:rsidR="00CA26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по постоянен/настоящ адрес, количества заявена дървесина.</w:t>
      </w:r>
    </w:p>
    <w:p w14:paraId="28A4997A" w14:textId="77777777" w:rsidR="00BE1C31" w:rsidRPr="00BE1C31" w:rsidRDefault="00BE1C31" w:rsidP="00B1747C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bg-BG" w:eastAsia="en-GB"/>
        </w:rPr>
      </w:pPr>
      <w:r w:rsidRPr="00BE1C31">
        <w:rPr>
          <w:rFonts w:ascii="Times New Roman" w:hAnsi="Times New Roman" w:cs="Times New Roman"/>
          <w:b/>
          <w:sz w:val="24"/>
          <w:szCs w:val="24"/>
          <w:lang w:val="bg-BG" w:eastAsia="en-GB"/>
        </w:rPr>
        <w:t>2. Цели на обработването.</w:t>
      </w:r>
    </w:p>
    <w:p w14:paraId="4DA0A8B3" w14:textId="0B828530" w:rsidR="00BE1C31" w:rsidRDefault="0027505C" w:rsidP="00B174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 w:eastAsia="en-GB"/>
        </w:rPr>
      </w:pPr>
      <w:r>
        <w:rPr>
          <w:rFonts w:ascii="Times New Roman" w:hAnsi="Times New Roman" w:cs="Times New Roman"/>
          <w:sz w:val="24"/>
          <w:szCs w:val="24"/>
          <w:lang w:val="bg-BG" w:eastAsia="en-GB"/>
        </w:rPr>
        <w:t>Обработваме Вашите лични данни с цел е</w:t>
      </w:r>
      <w:r w:rsidR="00835A7E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фективно изпълнение на законовите </w:t>
      </w:r>
      <w:r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ни </w:t>
      </w:r>
      <w:r w:rsidR="00835A7E">
        <w:rPr>
          <w:rFonts w:ascii="Times New Roman" w:hAnsi="Times New Roman" w:cs="Times New Roman"/>
          <w:sz w:val="24"/>
          <w:szCs w:val="24"/>
          <w:lang w:val="bg-BG" w:eastAsia="en-GB"/>
        </w:rPr>
        <w:t xml:space="preserve">задължения </w:t>
      </w:r>
      <w:r w:rsidR="00002891">
        <w:rPr>
          <w:rFonts w:ascii="Times New Roman" w:hAnsi="Times New Roman" w:cs="Times New Roman"/>
          <w:sz w:val="24"/>
          <w:szCs w:val="24"/>
          <w:lang w:val="bg-BG" w:eastAsia="en-GB"/>
        </w:rPr>
        <w:t>при администриране на дейностите по прилагане на Закона за горите</w:t>
      </w:r>
      <w:r w:rsidR="00DF642E">
        <w:rPr>
          <w:rFonts w:ascii="Times New Roman" w:hAnsi="Times New Roman" w:cs="Times New Roman"/>
          <w:sz w:val="24"/>
          <w:szCs w:val="24"/>
          <w:lang w:val="bg-BG" w:eastAsia="en-GB"/>
        </w:rPr>
        <w:t>.</w:t>
      </w:r>
    </w:p>
    <w:p w14:paraId="41BECC2B" w14:textId="7028A666" w:rsidR="00C82F27" w:rsidRPr="00753BD4" w:rsidRDefault="0027505C" w:rsidP="00B1747C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5C4E85" w:rsidRPr="00753BD4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Трети лица, на които можем да предоставим Вашите лични данни. </w:t>
      </w:r>
    </w:p>
    <w:p w14:paraId="4FAB6044" w14:textId="5E57FD98" w:rsidR="00C82F27" w:rsidRPr="00753BD4" w:rsidRDefault="00C82F27" w:rsidP="00B174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53BD4">
        <w:rPr>
          <w:rFonts w:ascii="Times New Roman" w:hAnsi="Times New Roman" w:cs="Times New Roman"/>
          <w:sz w:val="24"/>
          <w:szCs w:val="24"/>
          <w:lang w:val="bg-BG"/>
        </w:rPr>
        <w:t xml:space="preserve">Ние можем да разкриваме и предоставяме Ваши лични данни на компетентните  </w:t>
      </w:r>
      <w:r w:rsidR="00B44737">
        <w:rPr>
          <w:rFonts w:ascii="Times New Roman" w:hAnsi="Times New Roman" w:cs="Times New Roman"/>
          <w:sz w:val="24"/>
          <w:szCs w:val="24"/>
          <w:lang w:val="bg-BG"/>
        </w:rPr>
        <w:t>структури</w:t>
      </w:r>
      <w:r w:rsidRPr="00753BD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44737">
        <w:rPr>
          <w:rFonts w:ascii="Times New Roman" w:hAnsi="Times New Roman" w:cs="Times New Roman"/>
          <w:sz w:val="24"/>
          <w:szCs w:val="24"/>
          <w:lang w:val="bg-BG"/>
        </w:rPr>
        <w:t xml:space="preserve">на Столична община </w:t>
      </w:r>
      <w:r w:rsidRPr="00753BD4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086388">
        <w:rPr>
          <w:rFonts w:ascii="Times New Roman" w:hAnsi="Times New Roman" w:cs="Times New Roman"/>
          <w:sz w:val="24"/>
          <w:szCs w:val="24"/>
          <w:lang w:val="bg-BG"/>
        </w:rPr>
        <w:t>предвидения в закона ред</w:t>
      </w:r>
      <w:r w:rsidRPr="00753BD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5F565C7B" w14:textId="124FC073" w:rsidR="00D6594B" w:rsidRPr="000F7F6B" w:rsidRDefault="0027505C" w:rsidP="00B1747C">
      <w:pPr>
        <w:pStyle w:val="a5"/>
        <w:spacing w:before="0" w:beforeAutospacing="0" w:after="0" w:afterAutospacing="0"/>
        <w:ind w:firstLine="1134"/>
        <w:jc w:val="both"/>
        <w:rPr>
          <w:b/>
        </w:rPr>
      </w:pPr>
      <w:r>
        <w:rPr>
          <w:b/>
        </w:rPr>
        <w:t>4</w:t>
      </w:r>
      <w:r w:rsidR="00D6594B" w:rsidRPr="000F7F6B">
        <w:rPr>
          <w:b/>
        </w:rPr>
        <w:t>.</w:t>
      </w:r>
      <w:r w:rsidR="00D6594B" w:rsidRPr="000F7F6B">
        <w:t xml:space="preserve"> </w:t>
      </w:r>
      <w:r w:rsidR="00D6594B" w:rsidRPr="000F7F6B">
        <w:rPr>
          <w:b/>
        </w:rPr>
        <w:t>Запознаване с правата Ви като субекти на данни</w:t>
      </w:r>
      <w:r w:rsidR="00FD47B1" w:rsidRPr="00FD47B1">
        <w:t xml:space="preserve">, предвидени в </w:t>
      </w:r>
      <w:r w:rsidR="00B44737">
        <w:t>Общия Регламент относно защитата на данните (ЕС) 2016/679</w:t>
      </w:r>
      <w:r w:rsidR="00FD47B1" w:rsidRPr="00FD47B1">
        <w:t>.</w:t>
      </w:r>
    </w:p>
    <w:p w14:paraId="0F26B81F" w14:textId="5CF89003" w:rsidR="00D6594B" w:rsidRPr="000F7F6B" w:rsidRDefault="008C6653" w:rsidP="00B1747C">
      <w:pPr>
        <w:pStyle w:val="a5"/>
        <w:spacing w:before="0" w:beforeAutospacing="0" w:after="0" w:afterAutospacing="0"/>
        <w:ind w:firstLine="1134"/>
        <w:jc w:val="both"/>
      </w:pPr>
      <w:r w:rsidRPr="008C6653">
        <w:rPr>
          <w:b/>
          <w:bCs/>
        </w:rPr>
        <w:t>4.1 П</w:t>
      </w:r>
      <w:r w:rsidR="00D6594B" w:rsidRPr="008C6653">
        <w:rPr>
          <w:b/>
          <w:bCs/>
        </w:rPr>
        <w:t>раво</w:t>
      </w:r>
      <w:r w:rsidR="00D6594B" w:rsidRPr="000F7F6B">
        <w:rPr>
          <w:b/>
        </w:rPr>
        <w:t xml:space="preserve"> на достъп</w:t>
      </w:r>
      <w:r w:rsidR="00D6594B">
        <w:t xml:space="preserve"> до личните</w:t>
      </w:r>
      <w:r w:rsidR="00D6594B" w:rsidRPr="000F7F6B">
        <w:t xml:space="preserve"> </w:t>
      </w:r>
      <w:r w:rsidR="00D6594B">
        <w:t xml:space="preserve">Ви </w:t>
      </w:r>
      <w:r w:rsidR="00D6594B" w:rsidRPr="000F7F6B">
        <w:t>данни</w:t>
      </w:r>
      <w:r w:rsidR="00D6594B">
        <w:t xml:space="preserve">, </w:t>
      </w:r>
      <w:r w:rsidR="00D6594B" w:rsidRPr="000F7F6B">
        <w:t xml:space="preserve">обработвани от </w:t>
      </w:r>
      <w:r w:rsidR="00EC1BA2">
        <w:t>Район</w:t>
      </w:r>
      <w:r w:rsidR="00B44737">
        <w:t xml:space="preserve"> „Надежда“</w:t>
      </w:r>
      <w:r w:rsidR="00B821BD">
        <w:t>, включително</w:t>
      </w:r>
      <w:r w:rsidR="00B81508">
        <w:t xml:space="preserve"> имате право</w:t>
      </w:r>
      <w:r w:rsidR="00D6594B" w:rsidRPr="000F7F6B">
        <w:t xml:space="preserve"> да искате информация с какви </w:t>
      </w:r>
      <w:r w:rsidR="00D6594B">
        <w:t xml:space="preserve">Ваши </w:t>
      </w:r>
      <w:r w:rsidR="00D6594B" w:rsidRPr="000F7F6B">
        <w:t>лични данни разполага</w:t>
      </w:r>
      <w:r w:rsidR="00D6594B">
        <w:t>ме</w:t>
      </w:r>
      <w:r w:rsidR="00FD47B1">
        <w:t xml:space="preserve"> към даден момент (чл. 15 на </w:t>
      </w:r>
      <w:r w:rsidR="00D6594B" w:rsidRPr="000F7F6B">
        <w:t>Регламент</w:t>
      </w:r>
      <w:r w:rsidR="00B44737">
        <w:t xml:space="preserve"> (ЕС) 2016/679</w:t>
      </w:r>
      <w:r w:rsidR="00D6594B" w:rsidRPr="000F7F6B">
        <w:t>);</w:t>
      </w:r>
    </w:p>
    <w:p w14:paraId="5B724424" w14:textId="520D85ED" w:rsidR="00D6594B" w:rsidRPr="000F7F6B" w:rsidRDefault="008C6653" w:rsidP="00B1747C">
      <w:pPr>
        <w:pStyle w:val="a5"/>
        <w:spacing w:before="0" w:beforeAutospacing="0" w:after="0" w:afterAutospacing="0"/>
        <w:ind w:firstLine="1134"/>
        <w:jc w:val="both"/>
      </w:pPr>
      <w:r w:rsidRPr="00C673C0">
        <w:rPr>
          <w:b/>
          <w:bCs/>
        </w:rPr>
        <w:t>4.2 П</w:t>
      </w:r>
      <w:r w:rsidR="00D6594B" w:rsidRPr="000F7F6B">
        <w:rPr>
          <w:b/>
        </w:rPr>
        <w:t>раво на коригиране</w:t>
      </w:r>
      <w:r w:rsidR="00D6594B" w:rsidRPr="000F7F6B">
        <w:t xml:space="preserve"> </w:t>
      </w:r>
      <w:r w:rsidR="00755601">
        <w:t>– имате право да поискате да коригираме Ваши лични данни, които обработваме и които преценявате като неточни или непълни</w:t>
      </w:r>
      <w:r w:rsidR="00FD47B1">
        <w:t xml:space="preserve"> (чл. 16 на</w:t>
      </w:r>
      <w:r w:rsidR="00D6594B" w:rsidRPr="000F7F6B">
        <w:t xml:space="preserve"> </w:t>
      </w:r>
      <w:r w:rsidR="00B44737" w:rsidRPr="000F7F6B">
        <w:t>Регламент</w:t>
      </w:r>
      <w:r w:rsidR="00B44737">
        <w:t xml:space="preserve"> (ЕС) 2016/679</w:t>
      </w:r>
      <w:r w:rsidR="00D6594B" w:rsidRPr="000F7F6B">
        <w:t>);</w:t>
      </w:r>
    </w:p>
    <w:p w14:paraId="49AD12D6" w14:textId="6FF6BC90" w:rsidR="00D6594B" w:rsidRPr="000F7F6B" w:rsidRDefault="00846F13" w:rsidP="00B1747C">
      <w:pPr>
        <w:pStyle w:val="a5"/>
        <w:spacing w:before="0" w:beforeAutospacing="0" w:after="0" w:afterAutospacing="0"/>
        <w:ind w:firstLine="1134"/>
        <w:jc w:val="both"/>
      </w:pPr>
      <w:r w:rsidRPr="00C673C0">
        <w:rPr>
          <w:b/>
          <w:bCs/>
        </w:rPr>
        <w:t>4.3</w:t>
      </w:r>
      <w:r>
        <w:t xml:space="preserve"> П</w:t>
      </w:r>
      <w:r w:rsidR="00D6594B" w:rsidRPr="000F7F6B">
        <w:rPr>
          <w:b/>
        </w:rPr>
        <w:t>раво на изтриване</w:t>
      </w:r>
      <w:r w:rsidR="00D6594B" w:rsidRPr="000F7F6B">
        <w:t xml:space="preserve"> </w:t>
      </w:r>
      <w:r w:rsidR="00D6594B" w:rsidRPr="00213E6C">
        <w:t>(</w:t>
      </w:r>
      <w:r w:rsidR="00D6594B">
        <w:t xml:space="preserve">право </w:t>
      </w:r>
      <w:r w:rsidR="00D6594B" w:rsidRPr="000F7F6B">
        <w:t>„да бъдете забравени“</w:t>
      </w:r>
      <w:r w:rsidR="00D6594B" w:rsidRPr="00213E6C">
        <w:t>)</w:t>
      </w:r>
      <w:r w:rsidR="00D6594B" w:rsidRPr="000F7F6B">
        <w:t xml:space="preserve"> – при наличието на определени</w:t>
      </w:r>
      <w:r w:rsidR="00FD47B1">
        <w:t xml:space="preserve"> основания (посочени в чл. 17 на</w:t>
      </w:r>
      <w:r w:rsidR="00D6594B" w:rsidRPr="000F7F6B">
        <w:t xml:space="preserve"> Регламент</w:t>
      </w:r>
      <w:r w:rsidR="008C6653">
        <w:t xml:space="preserve"> </w:t>
      </w:r>
      <w:r>
        <w:t>(ЕС) 2016/679</w:t>
      </w:r>
      <w:r w:rsidR="00D6594B" w:rsidRPr="000F7F6B">
        <w:t>)</w:t>
      </w:r>
      <w:r w:rsidR="00D1100A">
        <w:t>,</w:t>
      </w:r>
      <w:r w:rsidR="00D6594B" w:rsidRPr="000F7F6B">
        <w:t xml:space="preserve"> можете да поискате </w:t>
      </w:r>
      <w:r>
        <w:t xml:space="preserve">Вашите </w:t>
      </w:r>
      <w:r w:rsidR="00D6594B" w:rsidRPr="000F7F6B">
        <w:t xml:space="preserve">лични данни, които </w:t>
      </w:r>
      <w:r>
        <w:t>обработваме</w:t>
      </w:r>
      <w:r w:rsidR="00D6594B" w:rsidRPr="000F7F6B">
        <w:t>, да бъдат изтрити от нашите регистри;</w:t>
      </w:r>
    </w:p>
    <w:p w14:paraId="0FB87BF4" w14:textId="50DEFD4F" w:rsidR="00D6594B" w:rsidRPr="000F7F6B" w:rsidRDefault="00C673C0" w:rsidP="00B1747C">
      <w:pPr>
        <w:pStyle w:val="a5"/>
        <w:spacing w:before="0" w:beforeAutospacing="0" w:after="0" w:afterAutospacing="0"/>
        <w:ind w:firstLine="1134"/>
        <w:jc w:val="both"/>
      </w:pPr>
      <w:r w:rsidRPr="00C673C0">
        <w:rPr>
          <w:b/>
          <w:bCs/>
        </w:rPr>
        <w:t>4.4</w:t>
      </w:r>
      <w:r>
        <w:t xml:space="preserve"> П</w:t>
      </w:r>
      <w:r w:rsidR="00D6594B" w:rsidRPr="000F7F6B">
        <w:rPr>
          <w:b/>
        </w:rPr>
        <w:t>раво на ограничаване на обработването</w:t>
      </w:r>
      <w:r w:rsidR="00D6594B" w:rsidRPr="000F7F6B">
        <w:t xml:space="preserve"> на личните Ви данни – при наличие</w:t>
      </w:r>
      <w:r w:rsidR="00B81508">
        <w:t xml:space="preserve">то на определени обстоятелства, </w:t>
      </w:r>
      <w:r w:rsidR="00D6594B" w:rsidRPr="000F7F6B">
        <w:t>посочени чл. 18</w:t>
      </w:r>
      <w:r w:rsidR="00FD47B1">
        <w:t xml:space="preserve">, </w:t>
      </w:r>
      <w:r w:rsidR="00846F13">
        <w:t>параграф</w:t>
      </w:r>
      <w:r w:rsidR="00FD47B1">
        <w:t xml:space="preserve"> 1, букви „а“</w:t>
      </w:r>
      <w:r w:rsidR="00846F13">
        <w:t xml:space="preserve"> </w:t>
      </w:r>
      <w:r w:rsidR="00FD47B1">
        <w:t>-</w:t>
      </w:r>
      <w:r w:rsidR="00846F13">
        <w:t xml:space="preserve"> </w:t>
      </w:r>
      <w:r w:rsidR="00FD47B1">
        <w:t>„г“ на</w:t>
      </w:r>
      <w:r w:rsidR="00B81508">
        <w:t xml:space="preserve"> </w:t>
      </w:r>
      <w:r w:rsidR="00846F13" w:rsidRPr="000F7F6B">
        <w:t>Регламент</w:t>
      </w:r>
      <w:r w:rsidR="00846F13">
        <w:t xml:space="preserve"> (ЕС) 2016/679</w:t>
      </w:r>
      <w:r w:rsidR="00B81508">
        <w:t>, имате право да изискате да ограничим обр</w:t>
      </w:r>
      <w:r w:rsidR="00912EDB">
        <w:t xml:space="preserve">аботването на </w:t>
      </w:r>
      <w:r w:rsidR="00B81508">
        <w:t xml:space="preserve"> Ваши</w:t>
      </w:r>
      <w:r w:rsidR="00912EDB">
        <w:t>те</w:t>
      </w:r>
      <w:r w:rsidR="00B81508">
        <w:t xml:space="preserve"> лични данни</w:t>
      </w:r>
      <w:r w:rsidR="00D6594B" w:rsidRPr="000F7F6B">
        <w:t>;</w:t>
      </w:r>
    </w:p>
    <w:p w14:paraId="3377FBCF" w14:textId="2987DAC7" w:rsidR="00D6594B" w:rsidRPr="000F7F6B" w:rsidRDefault="00C673C0" w:rsidP="00B1747C">
      <w:pPr>
        <w:pStyle w:val="a5"/>
        <w:spacing w:before="0" w:beforeAutospacing="0" w:after="0" w:afterAutospacing="0"/>
        <w:ind w:firstLine="1134"/>
        <w:jc w:val="both"/>
      </w:pPr>
      <w:r w:rsidRPr="00C673C0">
        <w:rPr>
          <w:b/>
          <w:bCs/>
        </w:rPr>
        <w:lastRenderedPageBreak/>
        <w:t>4.5 П</w:t>
      </w:r>
      <w:r w:rsidR="00D6594B" w:rsidRPr="00C673C0">
        <w:rPr>
          <w:b/>
          <w:bCs/>
        </w:rPr>
        <w:t>раво</w:t>
      </w:r>
      <w:r w:rsidR="00D6594B" w:rsidRPr="000F7F6B">
        <w:rPr>
          <w:b/>
        </w:rPr>
        <w:t xml:space="preserve"> на преносимост</w:t>
      </w:r>
      <w:r w:rsidR="00FD47B1">
        <w:t xml:space="preserve"> – </w:t>
      </w:r>
      <w:r w:rsidR="002A4C3E">
        <w:t>при наличие на определени обстоятелства, посочени в</w:t>
      </w:r>
      <w:r w:rsidR="00FD47B1">
        <w:t xml:space="preserve"> чл. 20, </w:t>
      </w:r>
      <w:r>
        <w:t>параграф</w:t>
      </w:r>
      <w:r w:rsidR="00FD47B1">
        <w:t xml:space="preserve"> 1 и </w:t>
      </w:r>
      <w:r>
        <w:t xml:space="preserve">параграф </w:t>
      </w:r>
      <w:r w:rsidR="00FD47B1">
        <w:t>2 на</w:t>
      </w:r>
      <w:r w:rsidR="00D6594B" w:rsidRPr="000F7F6B">
        <w:t xml:space="preserve"> </w:t>
      </w:r>
      <w:r w:rsidRPr="000F7F6B">
        <w:t>Регламент</w:t>
      </w:r>
      <w:r>
        <w:t xml:space="preserve"> (ЕС) 2016/679</w:t>
      </w:r>
      <w:r>
        <w:t xml:space="preserve">, </w:t>
      </w:r>
      <w:r w:rsidR="00D6594B" w:rsidRPr="000F7F6B">
        <w:t xml:space="preserve">имате право да получите от </w:t>
      </w:r>
      <w:r w:rsidR="00EC1BA2">
        <w:t>Район</w:t>
      </w:r>
      <w:r>
        <w:t xml:space="preserve"> „Надежда“</w:t>
      </w:r>
      <w:r w:rsidR="00D6594B" w:rsidRPr="000F7F6B">
        <w:t xml:space="preserve"> </w:t>
      </w:r>
      <w:r w:rsidR="00F1108E">
        <w:t>Вашите лични данни</w:t>
      </w:r>
      <w:r w:rsidR="00D6594B">
        <w:t xml:space="preserve"> и</w:t>
      </w:r>
      <w:r w:rsidR="00D6594B" w:rsidRPr="000F7F6B">
        <w:t xml:space="preserve"> да ги прехвърлите на друг </w:t>
      </w:r>
      <w:r w:rsidR="00B821BD">
        <w:t>Администратор</w:t>
      </w:r>
      <w:r w:rsidR="00D6594B" w:rsidRPr="000F7F6B">
        <w:t>;</w:t>
      </w:r>
    </w:p>
    <w:p w14:paraId="1D040892" w14:textId="4BDFCEED" w:rsidR="00D6594B" w:rsidRPr="000F7F6B" w:rsidRDefault="004B4B57" w:rsidP="00B1747C">
      <w:pPr>
        <w:pStyle w:val="a5"/>
        <w:spacing w:before="0" w:beforeAutospacing="0" w:after="0" w:afterAutospacing="0"/>
        <w:ind w:firstLine="1134"/>
        <w:jc w:val="both"/>
      </w:pPr>
      <w:r w:rsidRPr="002A4C3E">
        <w:rPr>
          <w:b/>
          <w:bCs/>
        </w:rPr>
        <w:t>4.6 П</w:t>
      </w:r>
      <w:r w:rsidR="00D6594B" w:rsidRPr="002A4C3E">
        <w:rPr>
          <w:b/>
          <w:bCs/>
        </w:rPr>
        <w:t>раво</w:t>
      </w:r>
      <w:r w:rsidR="00D6594B" w:rsidRPr="000F7F6B">
        <w:rPr>
          <w:b/>
        </w:rPr>
        <w:t xml:space="preserve"> на възражение </w:t>
      </w:r>
      <w:r w:rsidR="00912EDB">
        <w:rPr>
          <w:b/>
        </w:rPr>
        <w:t xml:space="preserve">– </w:t>
      </w:r>
      <w:r w:rsidR="00912EDB" w:rsidRPr="00912EDB">
        <w:t>имате право да възразите</w:t>
      </w:r>
      <w:r w:rsidR="00912EDB">
        <w:rPr>
          <w:b/>
        </w:rPr>
        <w:t xml:space="preserve"> </w:t>
      </w:r>
      <w:r w:rsidR="00D6594B">
        <w:t>срещу обработването на Вашите лични данни</w:t>
      </w:r>
      <w:r w:rsidR="00D6594B" w:rsidRPr="000F7F6B">
        <w:t xml:space="preserve"> в случа</w:t>
      </w:r>
      <w:r w:rsidR="00FD47B1">
        <w:t xml:space="preserve">ите, предвидени в чл. 21, </w:t>
      </w:r>
      <w:r w:rsidR="00C673C0">
        <w:t>параграф</w:t>
      </w:r>
      <w:r w:rsidR="00FD47B1">
        <w:t xml:space="preserve"> 1 на</w:t>
      </w:r>
      <w:r w:rsidR="00D6594B" w:rsidRPr="000F7F6B">
        <w:t xml:space="preserve"> </w:t>
      </w:r>
      <w:r w:rsidR="00C673C0" w:rsidRPr="000F7F6B">
        <w:t>Регламент</w:t>
      </w:r>
      <w:r w:rsidR="00C673C0">
        <w:t xml:space="preserve"> (ЕС) 2016/679</w:t>
      </w:r>
      <w:r w:rsidR="00D6594B" w:rsidRPr="000F7F6B">
        <w:t>;</w:t>
      </w:r>
    </w:p>
    <w:p w14:paraId="3EC990BF" w14:textId="704357A9" w:rsidR="00D6594B" w:rsidRPr="00213E6C" w:rsidRDefault="00912EDB" w:rsidP="00B1747C">
      <w:pPr>
        <w:pStyle w:val="a5"/>
        <w:spacing w:before="0" w:beforeAutospacing="0" w:after="0" w:afterAutospacing="0"/>
        <w:ind w:firstLine="1134"/>
        <w:jc w:val="both"/>
      </w:pPr>
      <w:r w:rsidRPr="00FB7DDF">
        <w:rPr>
          <w:b/>
        </w:rPr>
        <w:t xml:space="preserve">Освен това имате и следните права, посочени в </w:t>
      </w:r>
      <w:r w:rsidR="0027505C" w:rsidRPr="0027505C">
        <w:rPr>
          <w:b/>
          <w:bCs/>
        </w:rPr>
        <w:t>Регламент (ЕС) 2016/679</w:t>
      </w:r>
      <w:r w:rsidRPr="00FB7DDF">
        <w:rPr>
          <w:b/>
        </w:rPr>
        <w:t>:</w:t>
      </w:r>
      <w:r>
        <w:t xml:space="preserve"> </w:t>
      </w:r>
      <w:r w:rsidR="00D6594B" w:rsidRPr="00FB7DDF">
        <w:t>на подаване на жалба до надзорен орган</w:t>
      </w:r>
      <w:r w:rsidR="00FD47B1">
        <w:t xml:space="preserve"> (чл. 77</w:t>
      </w:r>
      <w:r w:rsidR="00550533">
        <w:t>);</w:t>
      </w:r>
      <w:r w:rsidR="00FB7DDF">
        <w:t xml:space="preserve"> </w:t>
      </w:r>
      <w:r w:rsidR="00D6594B" w:rsidRPr="00FB7DDF">
        <w:t>на ефективна съдебна защита срещу надзорен орган</w:t>
      </w:r>
      <w:r w:rsidR="00FB7DDF">
        <w:t xml:space="preserve"> (</w:t>
      </w:r>
      <w:r w:rsidR="0027505C">
        <w:t xml:space="preserve">чл. </w:t>
      </w:r>
      <w:r w:rsidR="00FD47B1">
        <w:t>78</w:t>
      </w:r>
      <w:r w:rsidR="00D6594B" w:rsidRPr="00FB7DDF">
        <w:t xml:space="preserve">); на ефективна съдебна защита срещу </w:t>
      </w:r>
      <w:r w:rsidR="00B821BD" w:rsidRPr="00FB7DDF">
        <w:t>Администратор</w:t>
      </w:r>
      <w:r w:rsidR="00D6594B" w:rsidRPr="00FB7DDF">
        <w:t>а (</w:t>
      </w:r>
      <w:r w:rsidR="00EC1BA2" w:rsidRPr="00FB7DDF">
        <w:t>Район</w:t>
      </w:r>
      <w:r w:rsidR="0027505C">
        <w:t xml:space="preserve"> „Надежда“</w:t>
      </w:r>
      <w:r w:rsidR="00D6594B" w:rsidRPr="00FB7DDF">
        <w:t xml:space="preserve">) - </w:t>
      </w:r>
      <w:r w:rsidR="00FD47B1">
        <w:t>чл. 79</w:t>
      </w:r>
      <w:r w:rsidR="00FB7DDF" w:rsidRPr="00FB7DDF">
        <w:t xml:space="preserve"> и </w:t>
      </w:r>
      <w:r w:rsidR="00D6594B" w:rsidRPr="00FB7DDF">
        <w:t xml:space="preserve"> на обезщетение и отговорност за причинени вреди (чл. 82).</w:t>
      </w:r>
    </w:p>
    <w:p w14:paraId="55C2C2B5" w14:textId="5F26EB36" w:rsidR="00A50243" w:rsidRPr="00A50243" w:rsidRDefault="00A50243" w:rsidP="00B174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някои</w:t>
      </w:r>
      <w:r w:rsidRPr="00A50243">
        <w:rPr>
          <w:rFonts w:ascii="Times New Roman" w:hAnsi="Times New Roman" w:cs="Times New Roman"/>
          <w:sz w:val="24"/>
          <w:szCs w:val="24"/>
          <w:lang w:val="bg-BG"/>
        </w:rPr>
        <w:t xml:space="preserve"> случаи</w:t>
      </w:r>
      <w:r w:rsidRPr="00A5024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C1BA2">
        <w:rPr>
          <w:rFonts w:ascii="Times New Roman" w:hAnsi="Times New Roman" w:cs="Times New Roman"/>
          <w:sz w:val="24"/>
          <w:szCs w:val="24"/>
          <w:lang w:val="bg-BG"/>
        </w:rPr>
        <w:t>Район</w:t>
      </w:r>
      <w:r w:rsidR="0027505C">
        <w:rPr>
          <w:rFonts w:ascii="Times New Roman" w:hAnsi="Times New Roman" w:cs="Times New Roman"/>
          <w:sz w:val="24"/>
          <w:szCs w:val="24"/>
          <w:lang w:val="bg-BG"/>
        </w:rPr>
        <w:t xml:space="preserve"> „Надежда“</w:t>
      </w:r>
      <w:r w:rsidR="00144F4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4345A" w:rsidRPr="00A50243">
        <w:rPr>
          <w:rFonts w:ascii="Times New Roman" w:hAnsi="Times New Roman" w:cs="Times New Roman"/>
          <w:sz w:val="24"/>
          <w:szCs w:val="24"/>
          <w:lang w:val="bg-BG"/>
        </w:rPr>
        <w:t>може</w:t>
      </w:r>
      <w:r w:rsidR="0074345A" w:rsidRPr="00A5024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4345A" w:rsidRPr="00A50243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Pr="00A50243">
        <w:rPr>
          <w:rFonts w:ascii="Times New Roman" w:hAnsi="Times New Roman" w:cs="Times New Roman"/>
          <w:sz w:val="24"/>
          <w:szCs w:val="24"/>
          <w:lang w:val="bg-BG"/>
        </w:rPr>
        <w:t xml:space="preserve">Ви </w:t>
      </w:r>
      <w:r w:rsidR="0074345A" w:rsidRPr="00A50243">
        <w:rPr>
          <w:rFonts w:ascii="Times New Roman" w:hAnsi="Times New Roman" w:cs="Times New Roman"/>
          <w:sz w:val="24"/>
          <w:szCs w:val="24"/>
          <w:lang w:val="bg-BG"/>
        </w:rPr>
        <w:t xml:space="preserve">откаже </w:t>
      </w:r>
      <w:r w:rsidRPr="00A50243">
        <w:rPr>
          <w:rFonts w:ascii="Times New Roman" w:hAnsi="Times New Roman" w:cs="Times New Roman"/>
          <w:sz w:val="24"/>
          <w:szCs w:val="24"/>
          <w:lang w:val="bg-BG"/>
        </w:rPr>
        <w:t>или да ограничи</w:t>
      </w:r>
      <w:r w:rsidRPr="00A5024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A50243">
        <w:rPr>
          <w:rFonts w:ascii="Times New Roman" w:hAnsi="Times New Roman" w:cs="Times New Roman"/>
          <w:sz w:val="24"/>
          <w:szCs w:val="24"/>
          <w:lang w:val="bg-BG"/>
        </w:rPr>
        <w:t xml:space="preserve">упражняването от Ваша страна на някое от посочените права.  Това са случаи, които се отнасят до националната сигурност, отбраната, обществената сигурност, </w:t>
      </w:r>
      <w:r w:rsidR="00912EDB">
        <w:rPr>
          <w:rFonts w:ascii="Times New Roman" w:hAnsi="Times New Roman" w:cs="Times New Roman"/>
          <w:sz w:val="24"/>
          <w:szCs w:val="24"/>
          <w:lang w:val="bg-BG"/>
        </w:rPr>
        <w:t xml:space="preserve">независимостта на съдебната власт и съдебните производства, </w:t>
      </w:r>
      <w:r w:rsidRPr="00A50243">
        <w:rPr>
          <w:rFonts w:ascii="Times New Roman" w:hAnsi="Times New Roman" w:cs="Times New Roman"/>
          <w:sz w:val="24"/>
          <w:szCs w:val="24"/>
          <w:lang w:val="bg-BG"/>
        </w:rPr>
        <w:t>обществен интерес в областта на общественото здраве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а също </w:t>
      </w:r>
      <w:r w:rsidR="00550533">
        <w:rPr>
          <w:rFonts w:ascii="Times New Roman" w:hAnsi="Times New Roman" w:cs="Times New Roman"/>
          <w:sz w:val="24"/>
          <w:szCs w:val="24"/>
          <w:lang w:val="bg-BG"/>
        </w:rPr>
        <w:t xml:space="preserve">така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при правно задължение на </w:t>
      </w:r>
      <w:r w:rsidR="00B821BD">
        <w:rPr>
          <w:rFonts w:ascii="Times New Roman" w:hAnsi="Times New Roman" w:cs="Times New Roman"/>
          <w:sz w:val="24"/>
          <w:szCs w:val="24"/>
          <w:lang w:val="bg-BG"/>
        </w:rPr>
        <w:t>Администратор</w:t>
      </w:r>
      <w:r>
        <w:rPr>
          <w:rFonts w:ascii="Times New Roman" w:hAnsi="Times New Roman" w:cs="Times New Roman"/>
          <w:sz w:val="24"/>
          <w:szCs w:val="24"/>
          <w:lang w:val="bg-BG"/>
        </w:rPr>
        <w:t>а, произтичащо от правото на ЕС или на Р България, което го задължава да обработва Вашите лични данни.</w:t>
      </w:r>
    </w:p>
    <w:p w14:paraId="2BB472FF" w14:textId="77777777" w:rsidR="00FD47B1" w:rsidRDefault="00C82F27" w:rsidP="00B174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5024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4AC60ED" w14:textId="77777777" w:rsidR="00A50243" w:rsidRDefault="00C82F27" w:rsidP="00B174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53BD4">
        <w:rPr>
          <w:rFonts w:ascii="Times New Roman" w:hAnsi="Times New Roman" w:cs="Times New Roman"/>
          <w:sz w:val="24"/>
          <w:szCs w:val="24"/>
          <w:lang w:val="bg-BG"/>
        </w:rPr>
        <w:t>В случай че имате въпроси във връзка с обработването на Вашите лични данни или желаете да упражните съответните Ви права, можете да се обърнете към</w:t>
      </w:r>
      <w:r w:rsidR="00A50243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240F3818" w14:textId="77777777" w:rsidR="00C26856" w:rsidRPr="00213E6C" w:rsidRDefault="00912EDB" w:rsidP="00B174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Длъжностно лице по защита на ли</w:t>
      </w:r>
      <w:r w:rsidR="00012B0F">
        <w:rPr>
          <w:rFonts w:ascii="Times New Roman" w:hAnsi="Times New Roman" w:cs="Times New Roman"/>
          <w:sz w:val="24"/>
          <w:szCs w:val="24"/>
          <w:lang w:val="bg-BG"/>
        </w:rPr>
        <w:t>чните данни на Район „Надежда</w:t>
      </w:r>
      <w:r w:rsidRPr="00086388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C26856" w:rsidRPr="00086388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086388">
        <w:rPr>
          <w:rFonts w:ascii="Times New Roman" w:hAnsi="Times New Roman" w:cs="Times New Roman"/>
          <w:sz w:val="24"/>
          <w:szCs w:val="24"/>
          <w:lang w:val="bg-BG"/>
        </w:rPr>
        <w:t xml:space="preserve">Иван Костадинов, </w:t>
      </w:r>
      <w:r w:rsidR="00C26856" w:rsidRPr="00086388">
        <w:rPr>
          <w:rFonts w:ascii="Times New Roman" w:hAnsi="Times New Roman" w:cs="Times New Roman"/>
          <w:sz w:val="24"/>
          <w:szCs w:val="24"/>
          <w:lang w:val="bg-BG"/>
        </w:rPr>
        <w:t>тел.</w:t>
      </w:r>
      <w:r w:rsidR="00086388">
        <w:rPr>
          <w:rFonts w:ascii="Times New Roman" w:hAnsi="Times New Roman" w:cs="Times New Roman"/>
          <w:sz w:val="24"/>
          <w:szCs w:val="24"/>
          <w:lang w:val="bg-BG"/>
        </w:rPr>
        <w:t xml:space="preserve"> 0887 648 639, </w:t>
      </w:r>
      <w:r w:rsidR="00012B0F">
        <w:rPr>
          <w:rFonts w:ascii="Times New Roman" w:hAnsi="Times New Roman" w:cs="Times New Roman"/>
          <w:sz w:val="24"/>
          <w:szCs w:val="24"/>
        </w:rPr>
        <w:t>e</w:t>
      </w:r>
      <w:r w:rsidR="00012B0F" w:rsidRPr="00213E6C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012B0F">
        <w:rPr>
          <w:rFonts w:ascii="Times New Roman" w:hAnsi="Times New Roman" w:cs="Times New Roman"/>
          <w:sz w:val="24"/>
          <w:szCs w:val="24"/>
        </w:rPr>
        <w:t>mail</w:t>
      </w:r>
      <w:r w:rsidR="00012B0F" w:rsidRPr="00213E6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="00012B0F">
        <w:rPr>
          <w:rFonts w:ascii="Times New Roman" w:hAnsi="Times New Roman" w:cs="Times New Roman"/>
          <w:sz w:val="24"/>
          <w:szCs w:val="24"/>
        </w:rPr>
        <w:t>lichnidanni</w:t>
      </w:r>
      <w:proofErr w:type="spellEnd"/>
      <w:r w:rsidR="00012B0F" w:rsidRPr="00213E6C">
        <w:rPr>
          <w:rFonts w:ascii="Times New Roman" w:hAnsi="Times New Roman" w:cs="Times New Roman"/>
          <w:sz w:val="24"/>
          <w:szCs w:val="24"/>
          <w:lang w:val="bg-BG"/>
        </w:rPr>
        <w:t>@</w:t>
      </w:r>
      <w:r w:rsidR="00012B0F">
        <w:rPr>
          <w:rFonts w:ascii="Times New Roman" w:hAnsi="Times New Roman" w:cs="Times New Roman"/>
          <w:sz w:val="24"/>
          <w:szCs w:val="24"/>
        </w:rPr>
        <w:t>so</w:t>
      </w:r>
      <w:r w:rsidR="00012B0F" w:rsidRPr="00213E6C">
        <w:rPr>
          <w:rFonts w:ascii="Times New Roman" w:hAnsi="Times New Roman" w:cs="Times New Roman"/>
          <w:sz w:val="24"/>
          <w:szCs w:val="24"/>
          <w:lang w:val="bg-BG"/>
        </w:rPr>
        <w:t>-</w:t>
      </w:r>
      <w:proofErr w:type="spellStart"/>
      <w:r w:rsidR="00012B0F">
        <w:rPr>
          <w:rFonts w:ascii="Times New Roman" w:hAnsi="Times New Roman" w:cs="Times New Roman"/>
          <w:sz w:val="24"/>
          <w:szCs w:val="24"/>
        </w:rPr>
        <w:t>nadejda</w:t>
      </w:r>
      <w:proofErr w:type="spellEnd"/>
      <w:r w:rsidR="00012B0F" w:rsidRPr="00213E6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12B0F">
        <w:rPr>
          <w:rFonts w:ascii="Times New Roman" w:hAnsi="Times New Roman" w:cs="Times New Roman"/>
          <w:sz w:val="24"/>
          <w:szCs w:val="24"/>
        </w:rPr>
        <w:t>com</w:t>
      </w:r>
    </w:p>
    <w:p w14:paraId="76E7BBF2" w14:textId="77777777" w:rsidR="00C26856" w:rsidRDefault="00C26856" w:rsidP="00B1747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Имате право да подадете жалба в Комисията за защита на личните данни на адрес: гр. София 1592, бул. „Цвет</w:t>
      </w:r>
      <w:r w:rsidR="00FD47B1">
        <w:rPr>
          <w:rFonts w:ascii="Times New Roman" w:hAnsi="Times New Roman" w:cs="Times New Roman"/>
          <w:sz w:val="24"/>
          <w:szCs w:val="24"/>
          <w:lang w:val="bg-BG"/>
        </w:rPr>
        <w:t xml:space="preserve">ан Лазаров“ № 2, </w:t>
      </w:r>
      <w:r w:rsidR="00FD47B1">
        <w:rPr>
          <w:rFonts w:ascii="Times New Roman" w:hAnsi="Times New Roman" w:cs="Times New Roman"/>
          <w:sz w:val="24"/>
          <w:szCs w:val="24"/>
        </w:rPr>
        <w:t>e</w:t>
      </w:r>
      <w:r w:rsidR="00FD47B1" w:rsidRPr="00213E6C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FD47B1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bg-BG"/>
          </w:rPr>
          <w:t>kzld@cpdp.bg</w:t>
        </w:r>
      </w:hyperlink>
      <w:r>
        <w:rPr>
          <w:rFonts w:ascii="Times New Roman" w:hAnsi="Times New Roman" w:cs="Times New Roman"/>
          <w:sz w:val="24"/>
          <w:szCs w:val="24"/>
          <w:lang w:val="bg-BG"/>
        </w:rPr>
        <w:t>, Интернет страница: www.cpdp.bg.</w:t>
      </w:r>
    </w:p>
    <w:sectPr w:rsidR="00C26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27"/>
    <w:rsid w:val="000026E2"/>
    <w:rsid w:val="00002891"/>
    <w:rsid w:val="00012B0F"/>
    <w:rsid w:val="00057633"/>
    <w:rsid w:val="0006534D"/>
    <w:rsid w:val="00076811"/>
    <w:rsid w:val="00086388"/>
    <w:rsid w:val="000A21B0"/>
    <w:rsid w:val="000D4222"/>
    <w:rsid w:val="001414F1"/>
    <w:rsid w:val="00144F47"/>
    <w:rsid w:val="001557BE"/>
    <w:rsid w:val="001935D7"/>
    <w:rsid w:val="001D7B42"/>
    <w:rsid w:val="00213E6C"/>
    <w:rsid w:val="00231D10"/>
    <w:rsid w:val="002448F9"/>
    <w:rsid w:val="002645AA"/>
    <w:rsid w:val="0027505C"/>
    <w:rsid w:val="0028615F"/>
    <w:rsid w:val="002A4C3E"/>
    <w:rsid w:val="00315E4D"/>
    <w:rsid w:val="00321F71"/>
    <w:rsid w:val="00337FA6"/>
    <w:rsid w:val="00382049"/>
    <w:rsid w:val="003A6535"/>
    <w:rsid w:val="003C3FBD"/>
    <w:rsid w:val="00407576"/>
    <w:rsid w:val="00407E11"/>
    <w:rsid w:val="004210F7"/>
    <w:rsid w:val="00432DA3"/>
    <w:rsid w:val="00464E7B"/>
    <w:rsid w:val="004B03C0"/>
    <w:rsid w:val="004B4B57"/>
    <w:rsid w:val="004E36F3"/>
    <w:rsid w:val="00502C19"/>
    <w:rsid w:val="00521B68"/>
    <w:rsid w:val="00550533"/>
    <w:rsid w:val="005B2D68"/>
    <w:rsid w:val="005B715E"/>
    <w:rsid w:val="005C4E85"/>
    <w:rsid w:val="005D3EA5"/>
    <w:rsid w:val="00611BF1"/>
    <w:rsid w:val="0063415F"/>
    <w:rsid w:val="00657428"/>
    <w:rsid w:val="006A03F8"/>
    <w:rsid w:val="006C4E69"/>
    <w:rsid w:val="006E7C67"/>
    <w:rsid w:val="0074345A"/>
    <w:rsid w:val="00753BD4"/>
    <w:rsid w:val="00755601"/>
    <w:rsid w:val="007808B1"/>
    <w:rsid w:val="007A5C2B"/>
    <w:rsid w:val="007C34A1"/>
    <w:rsid w:val="007F076E"/>
    <w:rsid w:val="00810257"/>
    <w:rsid w:val="00814DF9"/>
    <w:rsid w:val="00835A7E"/>
    <w:rsid w:val="00846D1E"/>
    <w:rsid w:val="00846F13"/>
    <w:rsid w:val="008B7C7A"/>
    <w:rsid w:val="008C6653"/>
    <w:rsid w:val="008F4E85"/>
    <w:rsid w:val="00912EDB"/>
    <w:rsid w:val="00942500"/>
    <w:rsid w:val="00943D01"/>
    <w:rsid w:val="00951BE3"/>
    <w:rsid w:val="0097675D"/>
    <w:rsid w:val="0099144D"/>
    <w:rsid w:val="009F5C90"/>
    <w:rsid w:val="00A50243"/>
    <w:rsid w:val="00A659C8"/>
    <w:rsid w:val="00AD2357"/>
    <w:rsid w:val="00AF17FF"/>
    <w:rsid w:val="00B1747C"/>
    <w:rsid w:val="00B24FAC"/>
    <w:rsid w:val="00B44737"/>
    <w:rsid w:val="00B56841"/>
    <w:rsid w:val="00B81508"/>
    <w:rsid w:val="00B821BD"/>
    <w:rsid w:val="00BC64F2"/>
    <w:rsid w:val="00BE1C31"/>
    <w:rsid w:val="00BF0E73"/>
    <w:rsid w:val="00BF2712"/>
    <w:rsid w:val="00C151CA"/>
    <w:rsid w:val="00C17147"/>
    <w:rsid w:val="00C2030F"/>
    <w:rsid w:val="00C26856"/>
    <w:rsid w:val="00C673C0"/>
    <w:rsid w:val="00C700FA"/>
    <w:rsid w:val="00C73B3F"/>
    <w:rsid w:val="00C82F27"/>
    <w:rsid w:val="00CA2628"/>
    <w:rsid w:val="00CB01C9"/>
    <w:rsid w:val="00CB1A7B"/>
    <w:rsid w:val="00D1100A"/>
    <w:rsid w:val="00D324EA"/>
    <w:rsid w:val="00D33E7B"/>
    <w:rsid w:val="00D6594B"/>
    <w:rsid w:val="00DB1E1A"/>
    <w:rsid w:val="00DC733C"/>
    <w:rsid w:val="00DC76B2"/>
    <w:rsid w:val="00DF642E"/>
    <w:rsid w:val="00E25B5E"/>
    <w:rsid w:val="00E43E29"/>
    <w:rsid w:val="00EC1BA2"/>
    <w:rsid w:val="00ED7380"/>
    <w:rsid w:val="00F1108E"/>
    <w:rsid w:val="00F13ABA"/>
    <w:rsid w:val="00F76702"/>
    <w:rsid w:val="00F87C8C"/>
    <w:rsid w:val="00FB7DDF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3936"/>
  <w15:chartTrackingRefBased/>
  <w15:docId w15:val="{C9C04BDC-5E46-4F7F-A8C9-4E14BE4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C8C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F87C8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43E2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659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zld@cpd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Krumova</dc:creator>
  <cp:keywords/>
  <dc:description/>
  <cp:lastModifiedBy>Ivan Kostadinov</cp:lastModifiedBy>
  <cp:revision>52</cp:revision>
  <dcterms:created xsi:type="dcterms:W3CDTF">2020-10-11T15:23:00Z</dcterms:created>
  <dcterms:modified xsi:type="dcterms:W3CDTF">2024-02-20T13:49:00Z</dcterms:modified>
</cp:coreProperties>
</file>